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ind w:firstLine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4"/>
        </w:rPr>
        <w:drawing>
          <wp:inline>
            <wp:extent cx="5395595" cy="812101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8121015"/>
                    </a:xfrm>
                    <a:prstGeom prst="rect"/>
                    <a:noFill/>
                    <a:ln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0"/>
        <w:widowControl w:val="0"/>
        <w:ind w:firstLine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drawing>
          <wp:inline>
            <wp:extent cx="5414010" cy="8056880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8056880"/>
                    </a:xfrm>
                    <a:prstGeom prst="rect"/>
                    <a:noFill/>
                    <a:ln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0"/>
        <w:widowControl w:val="0"/>
        <w:ind w:firstLine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drawing>
          <wp:inline>
            <wp:extent cx="5414010" cy="7472045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7472045"/>
                    </a:xfrm>
                    <a:prstGeom prst="rect"/>
                    <a:noFill/>
                    <a:ln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0</Words>
  <Characters>0</Characters>
  <Application>JUST Note</Application>
  <Lines>3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大道 一馬</dc:creator>
  <cp:lastModifiedBy>大道 一馬</cp:lastModifiedBy>
  <dcterms:created xsi:type="dcterms:W3CDTF">2022-12-02T01:25:00Z</dcterms:created>
  <dcterms:modified xsi:type="dcterms:W3CDTF">2022-12-02T01:25:00Z</dcterms:modified>
  <cp:revision>0</cp:revision>
</cp:coreProperties>
</file>