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740" w14:textId="1D2A21B1" w:rsidR="004672A2" w:rsidRPr="004672A2" w:rsidRDefault="00C709AD" w:rsidP="006F468D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 w:rsidR="004672A2" w:rsidRPr="004672A2">
        <w:rPr>
          <w:rFonts w:ascii="Century" w:eastAsia="ＭＳ 明朝" w:hAnsi="Century" w:cs="Times New Roman" w:hint="eastAsia"/>
        </w:rPr>
        <w:t>様式</w:t>
      </w:r>
      <w:r w:rsidR="00577D1A">
        <w:rPr>
          <w:rFonts w:ascii="Century" w:eastAsia="ＭＳ 明朝" w:hAnsi="Century" w:cs="Times New Roman" w:hint="eastAsia"/>
        </w:rPr>
        <w:t>２</w:t>
      </w:r>
      <w:r>
        <w:rPr>
          <w:rFonts w:ascii="Century" w:eastAsia="ＭＳ 明朝" w:hAnsi="Century" w:cs="Times New Roman" w:hint="eastAsia"/>
        </w:rPr>
        <w:t>）</w:t>
      </w:r>
    </w:p>
    <w:p w14:paraId="156C2264" w14:textId="77777777" w:rsidR="006D1F05" w:rsidRPr="004672A2" w:rsidRDefault="003E238A" w:rsidP="006D1F05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6D1F05" w:rsidRPr="004672A2">
        <w:rPr>
          <w:rFonts w:ascii="Century" w:eastAsia="ＭＳ 明朝" w:hAnsi="Century" w:cs="Times New Roman" w:hint="eastAsia"/>
        </w:rPr>
        <w:t xml:space="preserve">　　年　　月　　日</w:t>
      </w:r>
    </w:p>
    <w:p w14:paraId="70701C62" w14:textId="77777777" w:rsidR="004672A2" w:rsidRPr="00753598" w:rsidRDefault="004672A2" w:rsidP="004672A2">
      <w:pPr>
        <w:rPr>
          <w:rFonts w:ascii="Century" w:eastAsia="ＭＳ 明朝" w:hAnsi="Century" w:cs="Times New Roman"/>
        </w:rPr>
      </w:pPr>
    </w:p>
    <w:p w14:paraId="17FDD570" w14:textId="77777777" w:rsidR="006D1F05" w:rsidRPr="004672A2" w:rsidRDefault="006D1F05" w:rsidP="004672A2">
      <w:pPr>
        <w:rPr>
          <w:rFonts w:ascii="Century" w:eastAsia="ＭＳ 明朝" w:hAnsi="Century" w:cs="Times New Roman"/>
        </w:rPr>
      </w:pPr>
    </w:p>
    <w:p w14:paraId="7FF1EAA6" w14:textId="77777777" w:rsidR="006D1F05" w:rsidRPr="006F468D" w:rsidRDefault="006D1F05" w:rsidP="006D1F05">
      <w:pPr>
        <w:rPr>
          <w:rFonts w:ascii="Century" w:eastAsia="ＭＳ 明朝" w:hAnsi="Century" w:cs="Times New Roman"/>
        </w:rPr>
      </w:pPr>
      <w:r w:rsidRPr="006F468D">
        <w:rPr>
          <w:rFonts w:ascii="Century" w:eastAsia="ＭＳ 明朝" w:hAnsi="Century" w:cs="Times New Roman" w:hint="eastAsia"/>
        </w:rPr>
        <w:t> </w:t>
      </w:r>
      <w:r w:rsidR="006B5AE0">
        <w:rPr>
          <w:rFonts w:ascii="Century" w:eastAsia="ＭＳ 明朝" w:hAnsi="Century" w:cs="Times New Roman" w:hint="eastAsia"/>
        </w:rPr>
        <w:t>一戸町長　小野寺　美登</w:t>
      </w:r>
      <w:r w:rsidR="00AC2626" w:rsidRPr="004672A2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　様</w:t>
      </w:r>
    </w:p>
    <w:p w14:paraId="7EC3CEA6" w14:textId="77777777" w:rsidR="004672A2" w:rsidRPr="004672A2" w:rsidRDefault="004672A2" w:rsidP="004672A2">
      <w:pPr>
        <w:rPr>
          <w:rFonts w:ascii="Century" w:eastAsia="ＭＳ 明朝" w:hAnsi="Century" w:cs="Times New Roman"/>
        </w:rPr>
      </w:pPr>
    </w:p>
    <w:p w14:paraId="38DBA952" w14:textId="77777777" w:rsidR="003D72B6" w:rsidRDefault="003D72B6" w:rsidP="003D72B6">
      <w:pPr>
        <w:ind w:firstLineChars="2227" w:firstLine="4677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住所又は所在地</w:t>
      </w:r>
    </w:p>
    <w:p w14:paraId="5DFB81BC" w14:textId="77777777" w:rsidR="003D72B6" w:rsidRDefault="003D72B6" w:rsidP="003D72B6">
      <w:pPr>
        <w:ind w:firstLineChars="2227" w:firstLine="4677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法人名又は事業者名　　　　　　　　　㊞</w:t>
      </w:r>
    </w:p>
    <w:p w14:paraId="14ACE610" w14:textId="77777777" w:rsidR="006D6F65" w:rsidRDefault="003D72B6" w:rsidP="003D72B6">
      <w:pPr>
        <w:ind w:firstLineChars="2227" w:firstLine="4677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代表者職氏名</w:t>
      </w:r>
    </w:p>
    <w:p w14:paraId="4802A258" w14:textId="77777777" w:rsidR="006D6F65" w:rsidRPr="004672A2" w:rsidRDefault="006D6F65" w:rsidP="006D6F65">
      <w:pPr>
        <w:ind w:firstLineChars="2227" w:firstLine="4677"/>
        <w:rPr>
          <w:rFonts w:ascii="Century" w:eastAsia="ＭＳ 明朝" w:hAnsi="Century" w:cs="Times New Roman"/>
        </w:rPr>
      </w:pPr>
    </w:p>
    <w:p w14:paraId="281ADC18" w14:textId="77777777" w:rsidR="004672A2" w:rsidRPr="00A9012F" w:rsidRDefault="006D1F05" w:rsidP="004672A2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A9012F">
        <w:rPr>
          <w:rFonts w:ascii="Century" w:eastAsia="ＭＳ 明朝" w:hAnsi="Century" w:cs="Times New Roman" w:hint="eastAsia"/>
          <w:sz w:val="28"/>
          <w:szCs w:val="28"/>
        </w:rPr>
        <w:t>プロポーザル</w:t>
      </w:r>
      <w:r w:rsidR="004672A2" w:rsidRPr="00A9012F">
        <w:rPr>
          <w:rFonts w:ascii="Century" w:eastAsia="ＭＳ 明朝" w:hAnsi="Century" w:cs="Times New Roman" w:hint="eastAsia"/>
          <w:sz w:val="28"/>
          <w:szCs w:val="28"/>
        </w:rPr>
        <w:t>参加表明書</w:t>
      </w:r>
    </w:p>
    <w:p w14:paraId="297A3B31" w14:textId="77777777" w:rsidR="000D6261" w:rsidRDefault="000D6261" w:rsidP="000D6261">
      <w:pPr>
        <w:rPr>
          <w:rFonts w:ascii="Century" w:eastAsia="ＭＳ 明朝" w:hAnsi="Century" w:cs="Times New Roman"/>
        </w:rPr>
      </w:pPr>
    </w:p>
    <w:p w14:paraId="513DA2AA" w14:textId="04E7018F" w:rsidR="000D6261" w:rsidRDefault="00A27E59" w:rsidP="006D6F65">
      <w:pPr>
        <w:ind w:firstLineChars="100" w:firstLine="210"/>
        <w:rPr>
          <w:rFonts w:ascii="Century" w:eastAsia="ＭＳ 明朝" w:hAnsi="Century" w:cs="Times New Roman"/>
        </w:rPr>
      </w:pPr>
      <w:r w:rsidRPr="00A27E59">
        <w:rPr>
          <w:rFonts w:ascii="Century" w:eastAsia="ＭＳ 明朝" w:hAnsi="Century" w:cs="Times New Roman" w:hint="eastAsia"/>
        </w:rPr>
        <w:t>一戸町電子決裁・文書管理システム設計構築業務</w:t>
      </w:r>
      <w:r w:rsidR="000D6261">
        <w:rPr>
          <w:rFonts w:ascii="Century" w:eastAsia="ＭＳ 明朝" w:hAnsi="Century" w:cs="Times New Roman" w:hint="eastAsia"/>
        </w:rPr>
        <w:t>プロポーザルに参加する意思がありますので、下記書類を添えて提出します。</w:t>
      </w:r>
    </w:p>
    <w:p w14:paraId="449621C2" w14:textId="77777777" w:rsidR="000D6261" w:rsidRDefault="003D3B20" w:rsidP="000D6261">
      <w:pPr>
        <w:pStyle w:val="3"/>
        <w:ind w:firstLine="210"/>
        <w:rPr>
          <w:lang w:eastAsia="ja-JP"/>
        </w:rPr>
      </w:pPr>
      <w:r>
        <w:rPr>
          <w:rFonts w:hint="eastAsia"/>
          <w:lang w:eastAsia="ja-JP"/>
        </w:rPr>
        <w:t>ついては、実施要領</w:t>
      </w:r>
      <w:r w:rsidR="000D6261">
        <w:rPr>
          <w:rFonts w:hint="eastAsia"/>
          <w:lang w:eastAsia="ja-JP"/>
        </w:rPr>
        <w:t>に規定する参加者の要件をすべて満たしていることを誓約し、相違があった場合は、参加資格を取り消されても異議を申し立てません。</w:t>
      </w:r>
    </w:p>
    <w:p w14:paraId="4E99ECB0" w14:textId="77777777" w:rsidR="006F468D" w:rsidRPr="000D6261" w:rsidRDefault="006F468D" w:rsidP="004672A2">
      <w:pPr>
        <w:ind w:firstLineChars="337" w:firstLine="708"/>
        <w:rPr>
          <w:rFonts w:ascii="Century" w:eastAsia="ＭＳ 明朝" w:hAnsi="Century" w:cs="Times New Roman"/>
        </w:rPr>
      </w:pPr>
    </w:p>
    <w:p w14:paraId="0219F448" w14:textId="77777777" w:rsidR="006D1F05" w:rsidRDefault="006D1F05" w:rsidP="006D1F05">
      <w:pPr>
        <w:pStyle w:val="a3"/>
      </w:pPr>
      <w:r>
        <w:rPr>
          <w:rFonts w:hint="eastAsia"/>
        </w:rPr>
        <w:t>記</w:t>
      </w:r>
    </w:p>
    <w:p w14:paraId="38BD278D" w14:textId="77777777" w:rsidR="006D1F05" w:rsidRPr="006D1F05" w:rsidRDefault="006D1F05" w:rsidP="006D1F05"/>
    <w:p w14:paraId="4BA32B4F" w14:textId="77777777" w:rsidR="00FE400D" w:rsidRDefault="00FE400D" w:rsidP="002D4684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　業務の名称</w:t>
      </w:r>
    </w:p>
    <w:p w14:paraId="1DE00108" w14:textId="77777777" w:rsidR="00577D1A" w:rsidRPr="007C209F" w:rsidRDefault="00577D1A" w:rsidP="00577D1A">
      <w:pPr>
        <w:ind w:firstLineChars="300" w:firstLine="630"/>
        <w:rPr>
          <w:rFonts w:ascii="ＭＳ 明朝" w:eastAsia="ＭＳ 明朝" w:hAnsi="ＭＳ 明朝"/>
          <w:szCs w:val="21"/>
        </w:rPr>
      </w:pPr>
      <w:r w:rsidRPr="00B30A09">
        <w:rPr>
          <w:rFonts w:ascii="ＭＳ 明朝" w:eastAsia="ＭＳ 明朝" w:hAnsi="ＭＳ 明朝" w:hint="eastAsia"/>
        </w:rPr>
        <w:t>一戸町電子決裁・文書管理システム設計構築業務</w:t>
      </w:r>
    </w:p>
    <w:p w14:paraId="0CAAAC15" w14:textId="77777777" w:rsidR="00205CB2" w:rsidRPr="00577D1A" w:rsidRDefault="00205CB2" w:rsidP="004672A2">
      <w:pPr>
        <w:ind w:firstLineChars="337" w:firstLine="708"/>
        <w:rPr>
          <w:rFonts w:ascii="Century" w:eastAsia="ＭＳ 明朝" w:hAnsi="Century" w:cs="Times New Roman"/>
        </w:rPr>
      </w:pPr>
    </w:p>
    <w:p w14:paraId="0A98648B" w14:textId="6D8CB581" w:rsidR="00FE400D" w:rsidRDefault="00FE400D" w:rsidP="002D4684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　添付資料</w:t>
      </w:r>
    </w:p>
    <w:p w14:paraId="1355E3D8" w14:textId="38A34B60" w:rsidR="00FE400D" w:rsidRPr="00FE400D" w:rsidRDefault="00577D1A" w:rsidP="00577D1A">
      <w:pPr>
        <w:ind w:leftChars="100" w:left="210" w:firstLineChars="200" w:firstLine="4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・</w:t>
      </w:r>
      <w:r w:rsidRPr="00FE400D">
        <w:rPr>
          <w:rFonts w:ascii="ＭＳ 明朝" w:eastAsia="ＭＳ 明朝" w:hAnsi="ＭＳ 明朝" w:cs="Times New Roman" w:hint="eastAsia"/>
        </w:rPr>
        <w:t>（様式３）</w:t>
      </w:r>
      <w:r w:rsidR="00FE400D" w:rsidRPr="00FE400D">
        <w:rPr>
          <w:rFonts w:ascii="ＭＳ 明朝" w:eastAsia="ＭＳ 明朝" w:hAnsi="ＭＳ 明朝" w:cs="Times New Roman" w:hint="eastAsia"/>
        </w:rPr>
        <w:t>誓約書</w:t>
      </w:r>
    </w:p>
    <w:p w14:paraId="6112838C" w14:textId="68925755" w:rsidR="00FE400D" w:rsidRPr="00FE400D" w:rsidRDefault="00577D1A" w:rsidP="00577D1A">
      <w:pPr>
        <w:ind w:leftChars="100" w:left="210" w:firstLineChars="200" w:firstLine="4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・</w:t>
      </w:r>
      <w:r w:rsidRPr="00FE400D">
        <w:rPr>
          <w:rFonts w:ascii="ＭＳ 明朝" w:eastAsia="ＭＳ 明朝" w:hAnsi="ＭＳ 明朝" w:cs="Times New Roman" w:hint="eastAsia"/>
        </w:rPr>
        <w:t>（様式４）</w:t>
      </w:r>
      <w:r w:rsidR="00AC2626" w:rsidRPr="00FE400D">
        <w:rPr>
          <w:rFonts w:ascii="ＭＳ 明朝" w:eastAsia="ＭＳ 明朝" w:hAnsi="ＭＳ 明朝" w:cs="Times New Roman" w:hint="eastAsia"/>
        </w:rPr>
        <w:t>会社概要</w:t>
      </w:r>
      <w:r w:rsidR="00FE400D" w:rsidRPr="00FE400D">
        <w:rPr>
          <w:rFonts w:ascii="ＭＳ 明朝" w:eastAsia="ＭＳ 明朝" w:hAnsi="ＭＳ 明朝" w:cs="Times New Roman" w:hint="eastAsia"/>
        </w:rPr>
        <w:t>書</w:t>
      </w:r>
      <w:r w:rsidR="006D6F65">
        <w:rPr>
          <w:rFonts w:ascii="ＭＳ 明朝" w:eastAsia="ＭＳ 明朝" w:hAnsi="ＭＳ 明朝" w:cs="Times New Roman" w:hint="eastAsia"/>
        </w:rPr>
        <w:t>及び業務実績書</w:t>
      </w:r>
    </w:p>
    <w:p w14:paraId="1E4D86E6" w14:textId="2E8E0BA6" w:rsidR="00FE400D" w:rsidRPr="00FE400D" w:rsidRDefault="00577D1A" w:rsidP="00577D1A">
      <w:pPr>
        <w:ind w:leftChars="100" w:left="210" w:firstLineChars="200" w:firstLine="4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・</w:t>
      </w:r>
      <w:r w:rsidRPr="00FE400D">
        <w:rPr>
          <w:rFonts w:ascii="ＭＳ 明朝" w:eastAsia="ＭＳ 明朝" w:hAnsi="ＭＳ 明朝" w:cs="Times New Roman" w:hint="eastAsia"/>
        </w:rPr>
        <w:t>（任意様式）</w:t>
      </w:r>
      <w:r w:rsidR="00AC2626" w:rsidRPr="00FE400D">
        <w:rPr>
          <w:rFonts w:ascii="ＭＳ 明朝" w:eastAsia="ＭＳ 明朝" w:hAnsi="ＭＳ 明朝" w:cs="Times New Roman" w:hint="eastAsia"/>
        </w:rPr>
        <w:t>会社案内資料</w:t>
      </w:r>
    </w:p>
    <w:p w14:paraId="1F3CF4C2" w14:textId="42BF65BF" w:rsidR="00FE400D" w:rsidRPr="00FE400D" w:rsidRDefault="00577D1A" w:rsidP="00577D1A">
      <w:pPr>
        <w:ind w:leftChars="100" w:left="210" w:firstLineChars="200" w:firstLine="4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・</w:t>
      </w:r>
      <w:r w:rsidR="00FE400D">
        <w:rPr>
          <w:rFonts w:ascii="ＭＳ 明朝" w:eastAsia="ＭＳ 明朝" w:hAnsi="ＭＳ 明朝" w:cs="Times New Roman" w:hint="eastAsia"/>
        </w:rPr>
        <w:t>国税</w:t>
      </w:r>
      <w:r>
        <w:rPr>
          <w:rFonts w:ascii="ＭＳ 明朝" w:eastAsia="ＭＳ 明朝" w:hAnsi="ＭＳ 明朝" w:cs="Times New Roman" w:hint="eastAsia"/>
        </w:rPr>
        <w:t>及び地方税</w:t>
      </w:r>
      <w:r w:rsidR="00FE400D">
        <w:rPr>
          <w:rFonts w:ascii="ＭＳ 明朝" w:eastAsia="ＭＳ 明朝" w:hAnsi="ＭＳ 明朝" w:cs="Times New Roman" w:hint="eastAsia"/>
        </w:rPr>
        <w:t>の滞納がないことがわかる直近の公的証明書類（納税証明書等）</w:t>
      </w:r>
    </w:p>
    <w:p w14:paraId="008669BB" w14:textId="77777777" w:rsidR="004672A2" w:rsidRPr="00FE400D" w:rsidRDefault="004672A2" w:rsidP="004672A2">
      <w:pPr>
        <w:ind w:firstLineChars="1552" w:firstLine="3259"/>
        <w:rPr>
          <w:rFonts w:ascii="ＭＳ 明朝" w:eastAsia="ＭＳ 明朝" w:hAnsi="ＭＳ 明朝" w:cs="Times New Roman"/>
        </w:rPr>
      </w:pPr>
    </w:p>
    <w:p w14:paraId="3F92E7B3" w14:textId="77777777" w:rsidR="006F468D" w:rsidRPr="00FE400D" w:rsidRDefault="006F468D" w:rsidP="004672A2">
      <w:pPr>
        <w:ind w:firstLineChars="1552" w:firstLine="3259"/>
        <w:rPr>
          <w:rFonts w:ascii="ＭＳ 明朝" w:eastAsia="ＭＳ 明朝" w:hAnsi="ＭＳ 明朝" w:cs="Times New Roman"/>
        </w:rPr>
      </w:pPr>
    </w:p>
    <w:p w14:paraId="01CFA3C9" w14:textId="77777777" w:rsidR="006D6F65" w:rsidRDefault="006D6F65" w:rsidP="006D6F65">
      <w:pPr>
        <w:ind w:firstLineChars="1552" w:firstLine="3259"/>
        <w:rPr>
          <w:rFonts w:ascii="Century" w:eastAsia="ＭＳ 明朝" w:hAnsi="Century" w:cs="Times New Roman"/>
        </w:rPr>
      </w:pPr>
    </w:p>
    <w:p w14:paraId="15CB0839" w14:textId="77777777" w:rsidR="00252A49" w:rsidRDefault="00252A49" w:rsidP="006D6F65">
      <w:pPr>
        <w:ind w:firstLineChars="1552" w:firstLine="3259"/>
        <w:rPr>
          <w:rFonts w:ascii="Century" w:eastAsia="ＭＳ 明朝" w:hAnsi="Century" w:cs="Times New Roman"/>
        </w:rPr>
      </w:pPr>
    </w:p>
    <w:p w14:paraId="29074103" w14:textId="77777777" w:rsidR="00252A49" w:rsidRDefault="00252A49" w:rsidP="006D6F65">
      <w:pPr>
        <w:ind w:firstLineChars="1552" w:firstLine="3259"/>
        <w:rPr>
          <w:rFonts w:ascii="Century" w:eastAsia="ＭＳ 明朝" w:hAnsi="Century" w:cs="Times New Roman"/>
        </w:rPr>
      </w:pPr>
    </w:p>
    <w:p w14:paraId="1655D374" w14:textId="77777777" w:rsidR="00252A49" w:rsidRDefault="00252A49" w:rsidP="006D6F65">
      <w:pPr>
        <w:ind w:firstLineChars="1552" w:firstLine="3259"/>
        <w:rPr>
          <w:rFonts w:ascii="Century" w:eastAsia="ＭＳ 明朝" w:hAnsi="Century" w:cs="Times New Roman"/>
        </w:rPr>
      </w:pPr>
    </w:p>
    <w:p w14:paraId="759DC7ED" w14:textId="77777777" w:rsidR="00252A49" w:rsidRDefault="00252A49" w:rsidP="006D6F65">
      <w:pPr>
        <w:ind w:firstLineChars="1552" w:firstLine="3259"/>
        <w:rPr>
          <w:rFonts w:ascii="Century" w:eastAsia="ＭＳ 明朝" w:hAnsi="Century" w:cs="Times New Roman"/>
        </w:rPr>
      </w:pPr>
    </w:p>
    <w:p w14:paraId="410BD78B" w14:textId="77777777" w:rsidR="00252A49" w:rsidRDefault="00252A49" w:rsidP="006D6F65">
      <w:pPr>
        <w:ind w:firstLineChars="1552" w:firstLine="3259"/>
        <w:rPr>
          <w:rFonts w:ascii="Century" w:eastAsia="ＭＳ 明朝" w:hAnsi="Century" w:cs="Times New Roman"/>
        </w:rPr>
      </w:pPr>
    </w:p>
    <w:p w14:paraId="434881C5" w14:textId="1E5DCF0E" w:rsidR="006D6F65" w:rsidRDefault="0056788F" w:rsidP="0056788F">
      <w:pPr>
        <w:widowControl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</w:rPr>
        <w:t xml:space="preserve"> </w:t>
      </w:r>
    </w:p>
    <w:p w14:paraId="2D8F9A1D" w14:textId="20304DA0" w:rsidR="0056788F" w:rsidRDefault="0056788F" w:rsidP="0056788F">
      <w:pPr>
        <w:widowControl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                               </w:t>
      </w:r>
    </w:p>
    <w:p w14:paraId="3292DB68" w14:textId="40A3B8C9" w:rsidR="0056788F" w:rsidRDefault="0056788F" w:rsidP="0056788F">
      <w:pPr>
        <w:widowControl/>
        <w:ind w:firstLineChars="1550" w:firstLine="3255"/>
        <w:jc w:val="left"/>
        <w:rPr>
          <w:rFonts w:ascii="Century" w:eastAsia="ＭＳ 明朝" w:hAnsi="Century" w:cs="Times New Roman"/>
        </w:rPr>
      </w:pPr>
      <w:r w:rsidRPr="00F01DAD">
        <w:rPr>
          <w:rFonts w:ascii="ＭＳ 明朝" w:eastAsia="ＭＳ 明朝" w:hAnsi="ＭＳ 明朝" w:hint="eastAsia"/>
          <w:szCs w:val="21"/>
        </w:rPr>
        <w:t>（責任者・担当者連絡先）</w:t>
      </w:r>
    </w:p>
    <w:tbl>
      <w:tblPr>
        <w:tblStyle w:val="a7"/>
        <w:tblW w:w="0" w:type="auto"/>
        <w:tblInd w:w="3397" w:type="dxa"/>
        <w:tblLook w:val="04A0" w:firstRow="1" w:lastRow="0" w:firstColumn="1" w:lastColumn="0" w:noHBand="0" w:noVBand="1"/>
      </w:tblPr>
      <w:tblGrid>
        <w:gridCol w:w="2127"/>
        <w:gridCol w:w="3310"/>
      </w:tblGrid>
      <w:tr w:rsidR="0056788F" w14:paraId="3CC44773" w14:textId="77777777" w:rsidTr="0056788F">
        <w:tc>
          <w:tcPr>
            <w:tcW w:w="2127" w:type="dxa"/>
          </w:tcPr>
          <w:p w14:paraId="39E7A724" w14:textId="2E1F3F10" w:rsidR="0056788F" w:rsidRDefault="0056788F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所属部署</w:t>
            </w:r>
          </w:p>
        </w:tc>
        <w:tc>
          <w:tcPr>
            <w:tcW w:w="3310" w:type="dxa"/>
          </w:tcPr>
          <w:p w14:paraId="0703EDBE" w14:textId="77777777" w:rsidR="0056788F" w:rsidRDefault="0056788F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56788F" w14:paraId="7A8EBC5E" w14:textId="77777777" w:rsidTr="0056788F">
        <w:tc>
          <w:tcPr>
            <w:tcW w:w="2127" w:type="dxa"/>
          </w:tcPr>
          <w:p w14:paraId="50F5CDCF" w14:textId="75FF5236" w:rsidR="0056788F" w:rsidRDefault="0056788F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責任者職位・氏名</w:t>
            </w:r>
          </w:p>
        </w:tc>
        <w:tc>
          <w:tcPr>
            <w:tcW w:w="3310" w:type="dxa"/>
          </w:tcPr>
          <w:p w14:paraId="00E55F89" w14:textId="77777777" w:rsidR="0056788F" w:rsidRDefault="0056788F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56788F" w14:paraId="30CEE1B8" w14:textId="77777777" w:rsidTr="0056788F">
        <w:tc>
          <w:tcPr>
            <w:tcW w:w="2127" w:type="dxa"/>
          </w:tcPr>
          <w:p w14:paraId="50DD6BCB" w14:textId="3EFF9027" w:rsidR="0056788F" w:rsidRDefault="0056788F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担当者職位・氏名</w:t>
            </w:r>
          </w:p>
        </w:tc>
        <w:tc>
          <w:tcPr>
            <w:tcW w:w="3310" w:type="dxa"/>
          </w:tcPr>
          <w:p w14:paraId="597D23AF" w14:textId="77777777" w:rsidR="0056788F" w:rsidRDefault="0056788F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56788F" w14:paraId="276D6EBC" w14:textId="77777777" w:rsidTr="0056788F">
        <w:tc>
          <w:tcPr>
            <w:tcW w:w="2127" w:type="dxa"/>
          </w:tcPr>
          <w:p w14:paraId="0BB60DF6" w14:textId="7B82182B" w:rsidR="0056788F" w:rsidRDefault="0056788F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3310" w:type="dxa"/>
          </w:tcPr>
          <w:p w14:paraId="62426018" w14:textId="77777777" w:rsidR="0056788F" w:rsidRDefault="0056788F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56788F" w14:paraId="1BC25CA3" w14:textId="77777777" w:rsidTr="0056788F">
        <w:tc>
          <w:tcPr>
            <w:tcW w:w="2127" w:type="dxa"/>
          </w:tcPr>
          <w:p w14:paraId="2C3DD8FF" w14:textId="741E3970" w:rsidR="0056788F" w:rsidRDefault="0056788F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F01DAD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310" w:type="dxa"/>
          </w:tcPr>
          <w:p w14:paraId="5BBA790A" w14:textId="77777777" w:rsidR="0056788F" w:rsidRDefault="0056788F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14:paraId="31719CA3" w14:textId="77777777" w:rsidR="0056788F" w:rsidRDefault="0056788F">
      <w:pPr>
        <w:widowControl/>
        <w:jc w:val="left"/>
        <w:rPr>
          <w:rFonts w:ascii="Century" w:eastAsia="ＭＳ 明朝" w:hAnsi="Century" w:cs="Times New Roman"/>
        </w:rPr>
      </w:pPr>
    </w:p>
    <w:sectPr w:rsidR="0056788F" w:rsidSect="00F43B03">
      <w:pgSz w:w="11906" w:h="16838"/>
      <w:pgMar w:top="1134" w:right="1531" w:bottom="851" w:left="153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6748" w14:textId="77777777" w:rsidR="0001208D" w:rsidRDefault="0001208D" w:rsidP="009F789B">
      <w:r>
        <w:separator/>
      </w:r>
    </w:p>
  </w:endnote>
  <w:endnote w:type="continuationSeparator" w:id="0">
    <w:p w14:paraId="62850894" w14:textId="77777777" w:rsidR="0001208D" w:rsidRDefault="0001208D" w:rsidP="009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EEA2" w14:textId="77777777" w:rsidR="0001208D" w:rsidRDefault="0001208D" w:rsidP="009F789B">
      <w:r>
        <w:separator/>
      </w:r>
    </w:p>
  </w:footnote>
  <w:footnote w:type="continuationSeparator" w:id="0">
    <w:p w14:paraId="78E12801" w14:textId="77777777" w:rsidR="0001208D" w:rsidRDefault="0001208D" w:rsidP="009F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1533445">
    <w:abstractNumId w:val="0"/>
  </w:num>
  <w:num w:numId="2" w16cid:durableId="167198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A2"/>
    <w:rsid w:val="0001208D"/>
    <w:rsid w:val="0003143E"/>
    <w:rsid w:val="0003224B"/>
    <w:rsid w:val="000376AC"/>
    <w:rsid w:val="00043CB4"/>
    <w:rsid w:val="0005527E"/>
    <w:rsid w:val="00056E52"/>
    <w:rsid w:val="000616E8"/>
    <w:rsid w:val="000970CB"/>
    <w:rsid w:val="000A0B89"/>
    <w:rsid w:val="000B40AF"/>
    <w:rsid w:val="000C5521"/>
    <w:rsid w:val="000D6261"/>
    <w:rsid w:val="00106725"/>
    <w:rsid w:val="00160D5C"/>
    <w:rsid w:val="001758C4"/>
    <w:rsid w:val="00193CA5"/>
    <w:rsid w:val="001962D3"/>
    <w:rsid w:val="001A5B84"/>
    <w:rsid w:val="001C4274"/>
    <w:rsid w:val="00201B75"/>
    <w:rsid w:val="00205CB2"/>
    <w:rsid w:val="00214F80"/>
    <w:rsid w:val="002260CF"/>
    <w:rsid w:val="00226A74"/>
    <w:rsid w:val="00231B2D"/>
    <w:rsid w:val="00235F6F"/>
    <w:rsid w:val="0025250C"/>
    <w:rsid w:val="00252A49"/>
    <w:rsid w:val="00270152"/>
    <w:rsid w:val="0027029F"/>
    <w:rsid w:val="0028515D"/>
    <w:rsid w:val="002B6790"/>
    <w:rsid w:val="002D4684"/>
    <w:rsid w:val="002D51F9"/>
    <w:rsid w:val="002F5858"/>
    <w:rsid w:val="00324C59"/>
    <w:rsid w:val="0037485C"/>
    <w:rsid w:val="00381977"/>
    <w:rsid w:val="003D3B20"/>
    <w:rsid w:val="003D72B6"/>
    <w:rsid w:val="003E238A"/>
    <w:rsid w:val="004028F2"/>
    <w:rsid w:val="00402AC5"/>
    <w:rsid w:val="00416378"/>
    <w:rsid w:val="004672A2"/>
    <w:rsid w:val="00495551"/>
    <w:rsid w:val="004967D0"/>
    <w:rsid w:val="004A79E1"/>
    <w:rsid w:val="004C27A6"/>
    <w:rsid w:val="004F65A1"/>
    <w:rsid w:val="004F6776"/>
    <w:rsid w:val="005355AA"/>
    <w:rsid w:val="00536F54"/>
    <w:rsid w:val="00540CF7"/>
    <w:rsid w:val="00541CB9"/>
    <w:rsid w:val="005525FA"/>
    <w:rsid w:val="00566CC3"/>
    <w:rsid w:val="0056788F"/>
    <w:rsid w:val="00577D1A"/>
    <w:rsid w:val="00586BED"/>
    <w:rsid w:val="005C4B7C"/>
    <w:rsid w:val="005D7417"/>
    <w:rsid w:val="005F54D1"/>
    <w:rsid w:val="00622E24"/>
    <w:rsid w:val="00650A8A"/>
    <w:rsid w:val="00680361"/>
    <w:rsid w:val="006A4AB7"/>
    <w:rsid w:val="006B5AE0"/>
    <w:rsid w:val="006D1F05"/>
    <w:rsid w:val="006D6F65"/>
    <w:rsid w:val="006F468D"/>
    <w:rsid w:val="00710B07"/>
    <w:rsid w:val="00721E91"/>
    <w:rsid w:val="00732C22"/>
    <w:rsid w:val="007375BC"/>
    <w:rsid w:val="00753598"/>
    <w:rsid w:val="00773214"/>
    <w:rsid w:val="00780978"/>
    <w:rsid w:val="007B4DA6"/>
    <w:rsid w:val="007C117F"/>
    <w:rsid w:val="007D2998"/>
    <w:rsid w:val="00811DE0"/>
    <w:rsid w:val="008813FC"/>
    <w:rsid w:val="00883571"/>
    <w:rsid w:val="0088555E"/>
    <w:rsid w:val="00886854"/>
    <w:rsid w:val="008A2BAA"/>
    <w:rsid w:val="008B0C56"/>
    <w:rsid w:val="008C2E6D"/>
    <w:rsid w:val="008D1F19"/>
    <w:rsid w:val="008F40C1"/>
    <w:rsid w:val="00904085"/>
    <w:rsid w:val="00910749"/>
    <w:rsid w:val="00910FAF"/>
    <w:rsid w:val="0091333E"/>
    <w:rsid w:val="00916F11"/>
    <w:rsid w:val="00924752"/>
    <w:rsid w:val="0093029D"/>
    <w:rsid w:val="00943FE4"/>
    <w:rsid w:val="00952444"/>
    <w:rsid w:val="00952AD8"/>
    <w:rsid w:val="009A3E6F"/>
    <w:rsid w:val="009B6E54"/>
    <w:rsid w:val="009D1AD2"/>
    <w:rsid w:val="009F789B"/>
    <w:rsid w:val="00A05E7A"/>
    <w:rsid w:val="00A27E59"/>
    <w:rsid w:val="00A36D61"/>
    <w:rsid w:val="00A45FB1"/>
    <w:rsid w:val="00A4760C"/>
    <w:rsid w:val="00A61A73"/>
    <w:rsid w:val="00A7411E"/>
    <w:rsid w:val="00A9012F"/>
    <w:rsid w:val="00AA1001"/>
    <w:rsid w:val="00AC2626"/>
    <w:rsid w:val="00AE3C66"/>
    <w:rsid w:val="00B176BB"/>
    <w:rsid w:val="00B56C51"/>
    <w:rsid w:val="00B56C85"/>
    <w:rsid w:val="00B6419E"/>
    <w:rsid w:val="00B65964"/>
    <w:rsid w:val="00B6599C"/>
    <w:rsid w:val="00B711B2"/>
    <w:rsid w:val="00B820DE"/>
    <w:rsid w:val="00B85F0B"/>
    <w:rsid w:val="00BA6A39"/>
    <w:rsid w:val="00BB4045"/>
    <w:rsid w:val="00BB718E"/>
    <w:rsid w:val="00BE4D9C"/>
    <w:rsid w:val="00BF4168"/>
    <w:rsid w:val="00C26421"/>
    <w:rsid w:val="00C279C5"/>
    <w:rsid w:val="00C41A34"/>
    <w:rsid w:val="00C4493A"/>
    <w:rsid w:val="00C46DE3"/>
    <w:rsid w:val="00C47654"/>
    <w:rsid w:val="00C4785A"/>
    <w:rsid w:val="00C53A8E"/>
    <w:rsid w:val="00C709AD"/>
    <w:rsid w:val="00C75912"/>
    <w:rsid w:val="00C93CFC"/>
    <w:rsid w:val="00CB0521"/>
    <w:rsid w:val="00CB24D7"/>
    <w:rsid w:val="00CB281F"/>
    <w:rsid w:val="00CD521C"/>
    <w:rsid w:val="00CD6150"/>
    <w:rsid w:val="00CE52B7"/>
    <w:rsid w:val="00CF2F8E"/>
    <w:rsid w:val="00D65B24"/>
    <w:rsid w:val="00D717FC"/>
    <w:rsid w:val="00D72C05"/>
    <w:rsid w:val="00D76F3C"/>
    <w:rsid w:val="00D82490"/>
    <w:rsid w:val="00D9159B"/>
    <w:rsid w:val="00DD75D8"/>
    <w:rsid w:val="00E11426"/>
    <w:rsid w:val="00E4752A"/>
    <w:rsid w:val="00E50C01"/>
    <w:rsid w:val="00E67FCF"/>
    <w:rsid w:val="00E763D9"/>
    <w:rsid w:val="00E774AB"/>
    <w:rsid w:val="00EC6203"/>
    <w:rsid w:val="00ED0BB2"/>
    <w:rsid w:val="00ED5590"/>
    <w:rsid w:val="00EE4463"/>
    <w:rsid w:val="00EF44A7"/>
    <w:rsid w:val="00F1652F"/>
    <w:rsid w:val="00F31217"/>
    <w:rsid w:val="00F43B03"/>
    <w:rsid w:val="00F8319E"/>
    <w:rsid w:val="00F852D9"/>
    <w:rsid w:val="00F925A7"/>
    <w:rsid w:val="00F96963"/>
    <w:rsid w:val="00FA6F88"/>
    <w:rsid w:val="00FB0E1A"/>
    <w:rsid w:val="00FB52A5"/>
    <w:rsid w:val="00FC5B91"/>
    <w:rsid w:val="00FD4363"/>
    <w:rsid w:val="00FD72C2"/>
    <w:rsid w:val="00FE400D"/>
    <w:rsid w:val="00FF05AF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60727"/>
  <w15:docId w15:val="{8D6153AF-B3A1-45D8-A22C-77062DEE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F9"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0D6261"/>
    <w:pPr>
      <w:autoSpaceDE w:val="0"/>
      <w:autoSpaceDN w:val="0"/>
      <w:jc w:val="left"/>
      <w:outlineLvl w:val="2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F05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6D1F05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6D1F0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rsid w:val="006D1F05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91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789B"/>
  </w:style>
  <w:style w:type="paragraph" w:styleId="aa">
    <w:name w:val="footer"/>
    <w:basedOn w:val="a"/>
    <w:link w:val="ab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789B"/>
  </w:style>
  <w:style w:type="paragraph" w:styleId="ac">
    <w:name w:val="Balloon Text"/>
    <w:basedOn w:val="a"/>
    <w:link w:val="ad"/>
    <w:uiPriority w:val="99"/>
    <w:semiHidden/>
    <w:unhideWhenUsed/>
    <w:rsid w:val="00031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143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CE52B7"/>
    <w:rPr>
      <w:rFonts w:ascii="Century" w:eastAsia="ＭＳ 明朝" w:hAnsi="Century" w:cs="Times New Roman"/>
      <w:szCs w:val="24"/>
    </w:rPr>
  </w:style>
  <w:style w:type="character" w:customStyle="1" w:styleId="af">
    <w:name w:val="本文 (文字)"/>
    <w:basedOn w:val="a0"/>
    <w:link w:val="ae"/>
    <w:uiPriority w:val="99"/>
    <w:rsid w:val="00CE52B7"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0D626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D626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D6261"/>
  </w:style>
  <w:style w:type="paragraph" w:styleId="af3">
    <w:name w:val="Revision"/>
    <w:hidden/>
    <w:uiPriority w:val="99"/>
    <w:semiHidden/>
    <w:rsid w:val="000D6261"/>
  </w:style>
  <w:style w:type="character" w:customStyle="1" w:styleId="30">
    <w:name w:val="見出し 3 (文字)"/>
    <w:basedOn w:val="a0"/>
    <w:link w:val="3"/>
    <w:uiPriority w:val="9"/>
    <w:rsid w:val="000D6261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Default">
    <w:name w:val="Default"/>
    <w:rsid w:val="00A9012F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F583-9022-4CEF-946D-73DB3A49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yamashitaryouichi</dc:creator>
  <cp:lastModifiedBy>畠山 佑貴</cp:lastModifiedBy>
  <cp:revision>25</cp:revision>
  <cp:lastPrinted>2023-06-27T04:44:00Z</cp:lastPrinted>
  <dcterms:created xsi:type="dcterms:W3CDTF">2024-05-10T03:14:00Z</dcterms:created>
  <dcterms:modified xsi:type="dcterms:W3CDTF">2025-04-24T07:50:00Z</dcterms:modified>
</cp:coreProperties>
</file>